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5D67" w14:textId="395D1E99" w:rsidR="00E33153" w:rsidRDefault="00F754A6" w:rsidP="00F754A6">
      <w:pPr>
        <w:jc w:val="center"/>
        <w:rPr>
          <w:b/>
          <w:bCs/>
        </w:rPr>
      </w:pPr>
      <w:r>
        <w:rPr>
          <w:b/>
          <w:bCs/>
        </w:rPr>
        <w:t>COLORADO HILL CLIMB ASSOCIATION</w:t>
      </w:r>
    </w:p>
    <w:p w14:paraId="41E8784C" w14:textId="6495B489" w:rsidR="001969A1" w:rsidRDefault="001969A1" w:rsidP="00F754A6">
      <w:pPr>
        <w:jc w:val="center"/>
        <w:rPr>
          <w:b/>
          <w:bCs/>
        </w:rPr>
      </w:pPr>
      <w:r>
        <w:rPr>
          <w:b/>
          <w:bCs/>
        </w:rPr>
        <w:t>REGULAR MEETING MINUTES</w:t>
      </w:r>
    </w:p>
    <w:p w14:paraId="1D7C9220" w14:textId="65E561C1" w:rsidR="00496DFB" w:rsidRDefault="003105B0" w:rsidP="006E18FE">
      <w:pPr>
        <w:jc w:val="center"/>
        <w:rPr>
          <w:b/>
          <w:bCs/>
        </w:rPr>
      </w:pPr>
      <w:r>
        <w:rPr>
          <w:b/>
          <w:bCs/>
        </w:rPr>
        <w:t>MARCH 7,2023</w:t>
      </w:r>
    </w:p>
    <w:p w14:paraId="398CB044" w14:textId="5DFCFD8C" w:rsidR="006E18FE" w:rsidRDefault="006E18FE" w:rsidP="006E18F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CALL TO ORDER</w:t>
      </w:r>
    </w:p>
    <w:p w14:paraId="73150AF2" w14:textId="6EC2CCB1" w:rsidR="00E042E9" w:rsidRDefault="00E042E9" w:rsidP="00E042E9">
      <w:pPr>
        <w:pStyle w:val="ListParagraph"/>
        <w:ind w:left="1080"/>
      </w:pPr>
      <w:r>
        <w:t>The re</w:t>
      </w:r>
      <w:r w:rsidR="00961147">
        <w:t>gular and virtual meeting of the Colorado Hill Climb Asso</w:t>
      </w:r>
      <w:r w:rsidR="000A0F1F">
        <w:t>ciation was called to order by President Jerry Brady at 7:00 PM.</w:t>
      </w:r>
    </w:p>
    <w:p w14:paraId="51080AF5" w14:textId="64A5AB24" w:rsidR="000A0F1F" w:rsidRDefault="00354B9A" w:rsidP="00354B9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ROLL CALL</w:t>
      </w:r>
    </w:p>
    <w:p w14:paraId="0AA64373" w14:textId="71896579" w:rsidR="00E437A4" w:rsidRDefault="00E437A4" w:rsidP="00E437A4">
      <w:pPr>
        <w:pStyle w:val="ListParagraph"/>
        <w:ind w:left="1080"/>
      </w:pPr>
      <w:r>
        <w:t>Dee Colm took roll silently</w:t>
      </w:r>
      <w:r w:rsidR="00A255CE">
        <w:t>, 16 attended in person, 13 via Zoom</w:t>
      </w:r>
      <w:r w:rsidR="00F62764">
        <w:t>.</w:t>
      </w:r>
    </w:p>
    <w:p w14:paraId="4F29E8C0" w14:textId="62070590" w:rsidR="004D2F75" w:rsidRDefault="000B653C" w:rsidP="004D2F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READ</w:t>
      </w:r>
      <w:r w:rsidR="009A6385">
        <w:rPr>
          <w:b/>
          <w:bCs/>
        </w:rPr>
        <w:t>ING OF THE MINUTES</w:t>
      </w:r>
    </w:p>
    <w:p w14:paraId="7707EB36" w14:textId="5F83F976" w:rsidR="009A6385" w:rsidRDefault="009A6385" w:rsidP="009A6385">
      <w:pPr>
        <w:pStyle w:val="ListParagraph"/>
        <w:ind w:left="1080"/>
      </w:pPr>
      <w:r>
        <w:t>Dee Colm</w:t>
      </w:r>
      <w:r w:rsidR="009664EE">
        <w:t xml:space="preserve"> read the minutes from the previous meeting (Feb. 7,2023</w:t>
      </w:r>
      <w:r w:rsidR="005B25F9">
        <w:t>)</w:t>
      </w:r>
      <w:r w:rsidR="00F86ABB">
        <w:t>. Harry Baker mad</w:t>
      </w:r>
      <w:r w:rsidR="00484696">
        <w:t>e</w:t>
      </w:r>
      <w:r w:rsidR="00F86ABB">
        <w:t xml:space="preserve"> a motion to accept</w:t>
      </w:r>
      <w:r w:rsidR="00E67151">
        <w:t xml:space="preserve"> the minutes as read</w:t>
      </w:r>
      <w:r w:rsidR="00D13A39">
        <w:t>, Gary Walsh 2</w:t>
      </w:r>
      <w:r w:rsidR="00D13A39" w:rsidRPr="00D13A39">
        <w:rPr>
          <w:vertAlign w:val="superscript"/>
        </w:rPr>
        <w:t>nd</w:t>
      </w:r>
      <w:r w:rsidR="00D13A39">
        <w:t xml:space="preserve"> it. VOTE 8 yes 0 no. Motion Passed</w:t>
      </w:r>
      <w:r w:rsidR="004C78CE">
        <w:t>.</w:t>
      </w:r>
    </w:p>
    <w:p w14:paraId="182AAC36" w14:textId="49E7BE49" w:rsidR="004C78CE" w:rsidRDefault="00E0260D" w:rsidP="009A6385">
      <w:pPr>
        <w:pStyle w:val="ListParagraph"/>
        <w:ind w:left="1080"/>
      </w:pPr>
      <w:r>
        <w:t xml:space="preserve">Norm King asked question about </w:t>
      </w:r>
      <w:r w:rsidR="00484696">
        <w:t>the vote for Chief Steward, Jerry will check recording to clarify.</w:t>
      </w:r>
    </w:p>
    <w:p w14:paraId="5CF74014" w14:textId="51C13EF9" w:rsidR="00E7466F" w:rsidRDefault="00E7466F" w:rsidP="00E7466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</w:t>
      </w:r>
      <w:r w:rsidR="007F1C6C">
        <w:rPr>
          <w:b/>
          <w:bCs/>
        </w:rPr>
        <w:t>REASURER’S REPORT</w:t>
      </w:r>
    </w:p>
    <w:p w14:paraId="0E9C87CC" w14:textId="0059ABC0" w:rsidR="007F1C6C" w:rsidRDefault="007F1C6C" w:rsidP="007F1C6C">
      <w:pPr>
        <w:pStyle w:val="ListParagraph"/>
        <w:ind w:left="1080"/>
      </w:pPr>
      <w:r>
        <w:t xml:space="preserve">Chelsea Brady </w:t>
      </w:r>
      <w:r w:rsidR="00377BA7">
        <w:t>read the treasurer’s report.</w:t>
      </w:r>
    </w:p>
    <w:p w14:paraId="57064848" w14:textId="0161D11B" w:rsidR="0065167E" w:rsidRDefault="00377BA7" w:rsidP="0065167E">
      <w:pPr>
        <w:pStyle w:val="ListParagraph"/>
        <w:ind w:left="1080"/>
      </w:pPr>
      <w:r>
        <w:t xml:space="preserve">Earl </w:t>
      </w:r>
      <w:proofErr w:type="spellStart"/>
      <w:r>
        <w:t>O’Maley</w:t>
      </w:r>
      <w:proofErr w:type="spellEnd"/>
      <w:r>
        <w:t xml:space="preserve"> made a motion to accept the report as read</w:t>
      </w:r>
      <w:r w:rsidR="00E67151">
        <w:t xml:space="preserve">, </w:t>
      </w:r>
      <w:r w:rsidR="00D36C6E">
        <w:t>Mike Colm 2</w:t>
      </w:r>
      <w:r w:rsidR="00D36C6E" w:rsidRPr="00D36C6E">
        <w:rPr>
          <w:vertAlign w:val="superscript"/>
        </w:rPr>
        <w:t>nd</w:t>
      </w:r>
      <w:r w:rsidR="00D36C6E">
        <w:t xml:space="preserve"> it. VOTE 9 yes 0 no, motion passed.</w:t>
      </w:r>
    </w:p>
    <w:p w14:paraId="5644B2E7" w14:textId="20211031" w:rsidR="00954E0C" w:rsidRDefault="00AF2C3F" w:rsidP="00437DD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REPORT OF COMMITTEES </w:t>
      </w:r>
    </w:p>
    <w:p w14:paraId="7DAD25A0" w14:textId="35865FF8" w:rsidR="00AF2C3F" w:rsidRDefault="008021F4" w:rsidP="008021F4">
      <w:pPr>
        <w:pStyle w:val="ListParagraph"/>
        <w:numPr>
          <w:ilvl w:val="0"/>
          <w:numId w:val="5"/>
        </w:numPr>
      </w:pPr>
      <w:r>
        <w:t xml:space="preserve">New </w:t>
      </w:r>
      <w:r w:rsidR="00790ED8">
        <w:t>Member Approval: Joe Stewart read the list of new members</w:t>
      </w:r>
      <w:r w:rsidR="008E0BB4">
        <w:t>, Michael Shelton.</w:t>
      </w:r>
    </w:p>
    <w:p w14:paraId="00C55ACA" w14:textId="0030A1A7" w:rsidR="008E0BB4" w:rsidRDefault="00624272" w:rsidP="008E0BB4">
      <w:pPr>
        <w:pStyle w:val="ListParagraph"/>
        <w:ind w:left="1440"/>
      </w:pPr>
      <w:r>
        <w:t>Mike Colm made a motion to accept, Harry Baker 2</w:t>
      </w:r>
      <w:r w:rsidRPr="00624272">
        <w:rPr>
          <w:vertAlign w:val="superscript"/>
        </w:rPr>
        <w:t>nd</w:t>
      </w:r>
      <w:r>
        <w:t xml:space="preserve"> it. VOTE </w:t>
      </w:r>
      <w:r w:rsidR="00EE3334">
        <w:t>9 yes 0 no, Motion Passed.</w:t>
      </w:r>
    </w:p>
    <w:p w14:paraId="3C2F4678" w14:textId="7B7250CA" w:rsidR="00EE3334" w:rsidRDefault="000600B4" w:rsidP="00EE3334">
      <w:pPr>
        <w:pStyle w:val="ListParagraph"/>
        <w:numPr>
          <w:ilvl w:val="0"/>
          <w:numId w:val="5"/>
        </w:numPr>
      </w:pPr>
      <w:r>
        <w:t>Race Directors Reports:</w:t>
      </w:r>
    </w:p>
    <w:p w14:paraId="6529ECFF" w14:textId="5D45A083" w:rsidR="000600B4" w:rsidRDefault="00FD431B" w:rsidP="00FD431B">
      <w:pPr>
        <w:pStyle w:val="ListParagraph"/>
        <w:numPr>
          <w:ilvl w:val="0"/>
          <w:numId w:val="6"/>
        </w:numPr>
      </w:pPr>
      <w:r>
        <w:t xml:space="preserve">Rangely- Rodney </w:t>
      </w:r>
      <w:proofErr w:type="spellStart"/>
      <w:proofErr w:type="gramStart"/>
      <w:r>
        <w:t>O’Maley</w:t>
      </w:r>
      <w:proofErr w:type="spellEnd"/>
      <w:r>
        <w:t xml:space="preserve"> </w:t>
      </w:r>
      <w:r w:rsidR="00DA52B9">
        <w:t xml:space="preserve"> reports</w:t>
      </w:r>
      <w:proofErr w:type="gramEnd"/>
      <w:r w:rsidR="00DA52B9">
        <w:t xml:space="preserve"> that the Dept. of wild life </w:t>
      </w:r>
      <w:r w:rsidR="00D1502B">
        <w:t>is agreeable to ou</w:t>
      </w:r>
      <w:r w:rsidR="00E25C2F">
        <w:t>r</w:t>
      </w:r>
      <w:r w:rsidR="00D1502B">
        <w:t xml:space="preserve"> possible Sept. date. Still need to firm up some details</w:t>
      </w:r>
      <w:r w:rsidR="00426548">
        <w:t xml:space="preserve"> (county approval, ambulance,</w:t>
      </w:r>
      <w:r w:rsidR="00C25F29">
        <w:t xml:space="preserve"> fire, </w:t>
      </w:r>
      <w:proofErr w:type="spellStart"/>
      <w:r w:rsidR="00C25F29">
        <w:t>etc</w:t>
      </w:r>
      <w:proofErr w:type="spellEnd"/>
      <w:r w:rsidR="00C25F29">
        <w:t>)</w:t>
      </w:r>
      <w:r w:rsidR="004246DF">
        <w:t>. Discussion followed</w:t>
      </w:r>
      <w:r w:rsidR="00134E8F">
        <w:t xml:space="preserve"> regarding cost effectiveness</w:t>
      </w:r>
      <w:r w:rsidR="00902D1C">
        <w:t xml:space="preserve"> and potential car counts</w:t>
      </w:r>
      <w:r w:rsidR="00134E8F">
        <w:t xml:space="preserve"> for the club </w:t>
      </w:r>
      <w:r w:rsidR="0009350C">
        <w:t>going to Rangely vs Monarch</w:t>
      </w:r>
      <w:r w:rsidR="004D7C75">
        <w:t>. Be prepared to vote</w:t>
      </w:r>
      <w:r w:rsidR="00AD388F">
        <w:t xml:space="preserve"> whether to </w:t>
      </w:r>
      <w:r w:rsidR="00F029D1">
        <w:t>do a second Monarch or Rangely in September</w:t>
      </w:r>
      <w:r w:rsidR="004D7C75">
        <w:t xml:space="preserve"> at next </w:t>
      </w:r>
      <w:proofErr w:type="gramStart"/>
      <w:r w:rsidR="004D7C75">
        <w:t>meeting</w:t>
      </w:r>
      <w:r w:rsidR="00A9117F">
        <w:t xml:space="preserve"> </w:t>
      </w:r>
      <w:r w:rsidR="00A24824">
        <w:t>.</w:t>
      </w:r>
      <w:proofErr w:type="gramEnd"/>
    </w:p>
    <w:p w14:paraId="75FC177A" w14:textId="746E61FA" w:rsidR="005010E0" w:rsidRDefault="005010E0" w:rsidP="007D30D5">
      <w:pPr>
        <w:pStyle w:val="ListParagraph"/>
        <w:numPr>
          <w:ilvl w:val="0"/>
          <w:numId w:val="6"/>
        </w:numPr>
      </w:pPr>
      <w:r>
        <w:t>Temple Canyon 1 &amp; 2</w:t>
      </w:r>
      <w:r w:rsidR="005F66F3">
        <w:t xml:space="preserve">- Sounds like both permits will be </w:t>
      </w:r>
      <w:proofErr w:type="gramStart"/>
      <w:r w:rsidR="005F66F3">
        <w:t>approved</w:t>
      </w:r>
      <w:r w:rsidR="00DC5790">
        <w:t xml:space="preserve"> </w:t>
      </w:r>
      <w:r w:rsidR="00AE3F84">
        <w:t>.</w:t>
      </w:r>
      <w:proofErr w:type="gramEnd"/>
      <w:r w:rsidR="00CC5704">
        <w:t xml:space="preserve"> </w:t>
      </w:r>
      <w:proofErr w:type="gramStart"/>
      <w:r w:rsidR="00875C47">
        <w:t>Don’t</w:t>
      </w:r>
      <w:proofErr w:type="gramEnd"/>
      <w:r w:rsidR="00875C47">
        <w:t xml:space="preserve"> anticipate having to</w:t>
      </w:r>
      <w:r w:rsidR="00DC5790">
        <w:t xml:space="preserve"> go to the board of commissioners.</w:t>
      </w:r>
      <w:r w:rsidR="00AE3F84">
        <w:t xml:space="preserve"> BLM have our dates set, just waiting for permits</w:t>
      </w:r>
      <w:r w:rsidR="007373B6">
        <w:t xml:space="preserve">. Dillon </w:t>
      </w:r>
      <w:proofErr w:type="spellStart"/>
      <w:r w:rsidR="007373B6">
        <w:t>Ediger</w:t>
      </w:r>
      <w:proofErr w:type="spellEnd"/>
      <w:r w:rsidR="007373B6">
        <w:t xml:space="preserve"> has possible sponsorship opportunity for the Temple races. </w:t>
      </w:r>
      <w:r w:rsidR="00CB4E25">
        <w:t>Need to</w:t>
      </w:r>
      <w:r w:rsidR="00BD1316">
        <w:t xml:space="preserve"> send out sponsorship package info.</w:t>
      </w:r>
    </w:p>
    <w:p w14:paraId="68CB383D" w14:textId="05512090" w:rsidR="004E788F" w:rsidRDefault="004E788F" w:rsidP="00FD431B">
      <w:pPr>
        <w:pStyle w:val="ListParagraph"/>
        <w:numPr>
          <w:ilvl w:val="0"/>
          <w:numId w:val="6"/>
        </w:numPr>
      </w:pPr>
      <w:r>
        <w:t>Monarch- Permits have been submitted</w:t>
      </w:r>
      <w:r w:rsidR="00401FCF">
        <w:t xml:space="preserve">, need to firm up dates with </w:t>
      </w:r>
      <w:proofErr w:type="spellStart"/>
      <w:r w:rsidR="00401FCF">
        <w:t>Tzak</w:t>
      </w:r>
      <w:proofErr w:type="spellEnd"/>
      <w:r w:rsidR="00401FCF">
        <w:t xml:space="preserve"> and landowners</w:t>
      </w:r>
      <w:r w:rsidR="007845D3">
        <w:t>.</w:t>
      </w:r>
    </w:p>
    <w:p w14:paraId="32AF4AE0" w14:textId="18C3C2B5" w:rsidR="002F7170" w:rsidRDefault="002F7170" w:rsidP="00FD431B">
      <w:pPr>
        <w:pStyle w:val="ListParagraph"/>
        <w:numPr>
          <w:ilvl w:val="0"/>
          <w:numId w:val="6"/>
        </w:numPr>
      </w:pPr>
      <w:r>
        <w:t>PPIR-</w:t>
      </w:r>
      <w:r w:rsidR="008D0C83">
        <w:t>Possible date conflict seems to be resolved.</w:t>
      </w:r>
      <w:r>
        <w:t xml:space="preserve"> Need to get with them to get more details</w:t>
      </w:r>
      <w:r w:rsidR="000D3246">
        <w:t>.</w:t>
      </w:r>
    </w:p>
    <w:p w14:paraId="27A46E6A" w14:textId="7CC88077" w:rsidR="000D3246" w:rsidRDefault="000D3246" w:rsidP="00FD431B">
      <w:pPr>
        <w:pStyle w:val="ListParagraph"/>
        <w:numPr>
          <w:ilvl w:val="0"/>
          <w:numId w:val="6"/>
        </w:numPr>
      </w:pPr>
      <w:r>
        <w:t xml:space="preserve">Lands End- Paul </w:t>
      </w:r>
      <w:proofErr w:type="spellStart"/>
      <w:r>
        <w:t>Dallenbach</w:t>
      </w:r>
      <w:proofErr w:type="spellEnd"/>
      <w:r>
        <w:t xml:space="preserve"> has started the process</w:t>
      </w:r>
      <w:r w:rsidR="004E2F62">
        <w:t>.</w:t>
      </w:r>
    </w:p>
    <w:p w14:paraId="5F18EBF4" w14:textId="0BF0604E" w:rsidR="009B44D2" w:rsidRDefault="00425B6D" w:rsidP="00FD431B">
      <w:pPr>
        <w:pStyle w:val="ListParagraph"/>
        <w:numPr>
          <w:ilvl w:val="0"/>
          <w:numId w:val="6"/>
        </w:numPr>
      </w:pPr>
      <w:r>
        <w:t>Waiting on current insurance quote. Have application in.</w:t>
      </w:r>
    </w:p>
    <w:p w14:paraId="072F086B" w14:textId="74A54CAD" w:rsidR="004E2F62" w:rsidRDefault="00A9117F" w:rsidP="00A9117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OFFICIALS</w:t>
      </w:r>
    </w:p>
    <w:p w14:paraId="74766C3F" w14:textId="2E46F3E9" w:rsidR="00055975" w:rsidRDefault="00055975" w:rsidP="00055975">
      <w:pPr>
        <w:pStyle w:val="ListParagraph"/>
        <w:ind w:left="1080"/>
      </w:pPr>
      <w:r>
        <w:t>Chief Steward</w:t>
      </w:r>
      <w:r w:rsidR="00240A0A">
        <w:t xml:space="preserve"> Dillon </w:t>
      </w:r>
      <w:proofErr w:type="spellStart"/>
      <w:r w:rsidR="00240A0A">
        <w:t>Ediger</w:t>
      </w:r>
      <w:proofErr w:type="spellEnd"/>
      <w:r>
        <w:t xml:space="preserve">- Nothing to </w:t>
      </w:r>
      <w:proofErr w:type="gramStart"/>
      <w:r>
        <w:t>report</w:t>
      </w:r>
      <w:proofErr w:type="gramEnd"/>
    </w:p>
    <w:p w14:paraId="746B8366" w14:textId="02F79F05" w:rsidR="00130954" w:rsidRDefault="00130954" w:rsidP="00055975">
      <w:pPr>
        <w:pStyle w:val="ListParagraph"/>
        <w:ind w:left="1080"/>
      </w:pPr>
      <w:r>
        <w:t>Timing Director Bob Dodd</w:t>
      </w:r>
      <w:r w:rsidR="00F40050">
        <w:t>- Not Here</w:t>
      </w:r>
    </w:p>
    <w:p w14:paraId="3967C538" w14:textId="5827E3FD" w:rsidR="00E62EE7" w:rsidRDefault="00240A0A" w:rsidP="00055975">
      <w:pPr>
        <w:pStyle w:val="ListParagraph"/>
        <w:ind w:left="1080"/>
      </w:pPr>
      <w:r>
        <w:t>Safety Director</w:t>
      </w:r>
      <w:r w:rsidR="00EB425E">
        <w:t xml:space="preserve"> Gary Walsh- Will have safety meeting at Hathaway</w:t>
      </w:r>
      <w:r w:rsidR="006A0712">
        <w:t xml:space="preserve"> on April </w:t>
      </w:r>
      <w:r w:rsidR="00EF11D7">
        <w:t>22, at 11:00 am. This will last about an hour.</w:t>
      </w:r>
    </w:p>
    <w:p w14:paraId="0ED60E02" w14:textId="50611CF8" w:rsidR="00EF11D7" w:rsidRDefault="00AF5E3C" w:rsidP="00055975">
      <w:pPr>
        <w:pStyle w:val="ListParagraph"/>
        <w:ind w:left="1080"/>
      </w:pPr>
      <w:r>
        <w:t>Tech Director Bryan Packard</w:t>
      </w:r>
      <w:r w:rsidR="00041188">
        <w:t>- April 22, from 9AM- 2</w:t>
      </w:r>
      <w:r w:rsidR="00111405">
        <w:t xml:space="preserve">PM at Hathaway, </w:t>
      </w:r>
      <w:r w:rsidR="00CE366D">
        <w:t>April 29 9AM-</w:t>
      </w:r>
      <w:r w:rsidR="001A55B3">
        <w:t xml:space="preserve">12:30 PM at Salta in Denver. </w:t>
      </w:r>
      <w:r w:rsidR="00BD2FF5">
        <w:t xml:space="preserve">Anybody that doesn’t get Teched during these times </w:t>
      </w:r>
      <w:r w:rsidR="0089374B">
        <w:t xml:space="preserve">will need to </w:t>
      </w:r>
      <w:proofErr w:type="gramStart"/>
      <w:r w:rsidR="0089374B">
        <w:t xml:space="preserve">make </w:t>
      </w:r>
      <w:r w:rsidR="0089374B">
        <w:lastRenderedPageBreak/>
        <w:t>arrangements</w:t>
      </w:r>
      <w:proofErr w:type="gramEnd"/>
      <w:r w:rsidR="0089374B">
        <w:t xml:space="preserve"> with Bryan to be teched at Temple</w:t>
      </w:r>
      <w:r w:rsidR="00224281">
        <w:t xml:space="preserve"> on Friday. Please contact Br</w:t>
      </w:r>
      <w:r w:rsidR="000259E4">
        <w:t>yan by text only</w:t>
      </w:r>
      <w:r w:rsidR="003F6DC5">
        <w:t>.</w:t>
      </w:r>
    </w:p>
    <w:p w14:paraId="5B0CA47D" w14:textId="77074E02" w:rsidR="0015082A" w:rsidRDefault="0015082A" w:rsidP="00055975">
      <w:pPr>
        <w:pStyle w:val="ListParagraph"/>
        <w:ind w:left="1080"/>
      </w:pPr>
      <w:r>
        <w:t xml:space="preserve">Dee Colm proposed </w:t>
      </w:r>
      <w:r w:rsidR="00500E42">
        <w:t>that all early teched cars be entered into a drawing for a free entry to T</w:t>
      </w:r>
      <w:r w:rsidR="00300726">
        <w:t>emple Canyon.</w:t>
      </w:r>
      <w:r w:rsidR="00910CEA">
        <w:t xml:space="preserve"> Dillon raised a concern that </w:t>
      </w:r>
      <w:r w:rsidR="00BE010D">
        <w:t>in the past someone had sponsored</w:t>
      </w:r>
      <w:r w:rsidR="0031502D">
        <w:t xml:space="preserve"> a run of </w:t>
      </w:r>
      <w:r w:rsidR="00C806B3">
        <w:t>Hoosiers</w:t>
      </w:r>
      <w:r w:rsidR="0031502D">
        <w:t xml:space="preserve"> and asked for </w:t>
      </w:r>
      <w:proofErr w:type="spellStart"/>
      <w:r w:rsidR="0031502D">
        <w:t>entrys</w:t>
      </w:r>
      <w:proofErr w:type="spellEnd"/>
      <w:r w:rsidR="0031502D">
        <w:t xml:space="preserve"> in return and w</w:t>
      </w:r>
      <w:r w:rsidR="000A46C8">
        <w:t xml:space="preserve">as shot down. If that didn’t fly then we shouldn’t give away </w:t>
      </w:r>
      <w:proofErr w:type="spellStart"/>
      <w:r w:rsidR="000A46C8">
        <w:t>entrys</w:t>
      </w:r>
      <w:proofErr w:type="spellEnd"/>
      <w:r w:rsidR="000A46C8">
        <w:t xml:space="preserve"> </w:t>
      </w:r>
      <w:r w:rsidR="00E70815">
        <w:t xml:space="preserve">for something that should be done anyway. </w:t>
      </w:r>
      <w:r w:rsidR="007B0942">
        <w:t>It was suggested that instead of</w:t>
      </w:r>
      <w:r w:rsidR="00C11DCE">
        <w:t xml:space="preserve"> incentivizing people for doing what they are</w:t>
      </w:r>
      <w:r w:rsidR="00A53404">
        <w:t xml:space="preserve"> required to do, that maybe we penalize them for not doing what they are required to do.</w:t>
      </w:r>
      <w:r w:rsidR="00BB4F35">
        <w:t xml:space="preserve"> We should stick to the rule book.</w:t>
      </w:r>
      <w:r w:rsidR="008C4FAF">
        <w:t xml:space="preserve"> Jimmy Ford suggested that</w:t>
      </w:r>
      <w:r w:rsidR="00C70CAE">
        <w:t xml:space="preserve"> Tech stickers be held until after the first run if prior arrangements</w:t>
      </w:r>
      <w:r w:rsidR="003D5089">
        <w:t xml:space="preserve"> haven’t been made with Bryan. for Tech</w:t>
      </w:r>
      <w:r w:rsidR="00A53404">
        <w:t xml:space="preserve"> After discussion, the idea to</w:t>
      </w:r>
      <w:r w:rsidR="00EC7274">
        <w:t xml:space="preserve"> give away </w:t>
      </w:r>
      <w:proofErr w:type="spellStart"/>
      <w:r w:rsidR="00EC7274">
        <w:t>entrys</w:t>
      </w:r>
      <w:proofErr w:type="spellEnd"/>
      <w:r w:rsidR="00EC7274">
        <w:t xml:space="preserve"> was tabled without a formal motion</w:t>
      </w:r>
      <w:r w:rsidR="00F64BF1">
        <w:t xml:space="preserve"> and/or vote.</w:t>
      </w:r>
      <w:r w:rsidR="002949CD">
        <w:t xml:space="preserve"> </w:t>
      </w:r>
    </w:p>
    <w:p w14:paraId="6E706942" w14:textId="72DF6CCA" w:rsidR="0033112C" w:rsidRDefault="007328B3" w:rsidP="007328B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UNFINISHED/OLD BUSINESS</w:t>
      </w:r>
    </w:p>
    <w:p w14:paraId="277F4A78" w14:textId="608D8FA3" w:rsidR="00D11E17" w:rsidRDefault="0037310D" w:rsidP="0037310D">
      <w:pPr>
        <w:pStyle w:val="ListParagraph"/>
        <w:numPr>
          <w:ilvl w:val="0"/>
          <w:numId w:val="7"/>
        </w:numPr>
      </w:pPr>
      <w:r>
        <w:t>Discussion about needing a Pit Steward</w:t>
      </w:r>
      <w:r w:rsidR="004D0A89">
        <w:t xml:space="preserve">, </w:t>
      </w:r>
      <w:r w:rsidR="002E72C3">
        <w:t>Scales Director, Radar Director and staging</w:t>
      </w:r>
      <w:r w:rsidR="003C1B27">
        <w:t>.</w:t>
      </w:r>
    </w:p>
    <w:p w14:paraId="40604386" w14:textId="42A791D4" w:rsidR="003F6D53" w:rsidRDefault="00617401" w:rsidP="003F6D53">
      <w:pPr>
        <w:pStyle w:val="ListParagraph"/>
        <w:numPr>
          <w:ilvl w:val="0"/>
          <w:numId w:val="7"/>
        </w:numPr>
      </w:pPr>
      <w:r>
        <w:t>Chili cookoff confirmed for March 25,</w:t>
      </w:r>
      <w:r w:rsidR="003C1B27">
        <w:t xml:space="preserve"> </w:t>
      </w:r>
      <w:r>
        <w:t>at Blooms Mill Hill Saloon</w:t>
      </w:r>
      <w:r w:rsidR="00B469EA">
        <w:t xml:space="preserve"> from 5-9</w:t>
      </w:r>
      <w:r w:rsidR="003C1B27">
        <w:t>.</w:t>
      </w:r>
      <w:r w:rsidR="002B3CC3">
        <w:t xml:space="preserve"> </w:t>
      </w:r>
      <w:r w:rsidR="007C0641">
        <w:t>We could use more raffle items, volunteers to bring supplies like bowls</w:t>
      </w:r>
      <w:r w:rsidR="007A003E">
        <w:t>, napkins etc. $10.00 all you can eat.</w:t>
      </w:r>
      <w:r w:rsidR="00136A60">
        <w:t xml:space="preserve"> Jerry will send out a reminder</w:t>
      </w:r>
      <w:r w:rsidR="00595C6B">
        <w:t xml:space="preserve"> via </w:t>
      </w:r>
      <w:proofErr w:type="spellStart"/>
      <w:r w:rsidR="00595C6B">
        <w:t>trackrabbit</w:t>
      </w:r>
      <w:proofErr w:type="spellEnd"/>
      <w:r w:rsidR="00595C6B">
        <w:t>.</w:t>
      </w:r>
    </w:p>
    <w:p w14:paraId="5A9E8918" w14:textId="5666B878" w:rsidR="003F6D53" w:rsidRDefault="00035F98" w:rsidP="003F6D5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NEW BUSINESS</w:t>
      </w:r>
    </w:p>
    <w:p w14:paraId="4A7C70F0" w14:textId="1E9ACAD8" w:rsidR="008F62C9" w:rsidRDefault="00595C6B" w:rsidP="008F62C9">
      <w:pPr>
        <w:pStyle w:val="ListParagraph"/>
        <w:numPr>
          <w:ilvl w:val="0"/>
          <w:numId w:val="8"/>
        </w:numPr>
      </w:pPr>
      <w:r>
        <w:t xml:space="preserve">Will be working on adding events to </w:t>
      </w:r>
      <w:proofErr w:type="spellStart"/>
      <w:r>
        <w:t>trackrabbit</w:t>
      </w:r>
      <w:proofErr w:type="spellEnd"/>
      <w:r w:rsidR="008F62C9">
        <w:t>, please be patient while he figures out the best way to do that.</w:t>
      </w:r>
    </w:p>
    <w:p w14:paraId="04874C55" w14:textId="2F421A59" w:rsidR="00BF78BD" w:rsidRDefault="00BF78BD" w:rsidP="008F62C9">
      <w:pPr>
        <w:pStyle w:val="ListParagraph"/>
        <w:numPr>
          <w:ilvl w:val="0"/>
          <w:numId w:val="8"/>
        </w:numPr>
      </w:pPr>
      <w:r>
        <w:t>Jackson asked about 2023 rulebook</w:t>
      </w:r>
      <w:r w:rsidR="00FF5457">
        <w:t xml:space="preserve"> Jerry will get it sent over.</w:t>
      </w:r>
    </w:p>
    <w:p w14:paraId="22C6FB11" w14:textId="5F56630B" w:rsidR="00FF5457" w:rsidRDefault="00FF5457" w:rsidP="00FF545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ADJOURNMENT</w:t>
      </w:r>
    </w:p>
    <w:p w14:paraId="3DC87F08" w14:textId="7651AC94" w:rsidR="00690C8B" w:rsidRDefault="007E6056" w:rsidP="00690C8B">
      <w:pPr>
        <w:pStyle w:val="ListParagraph"/>
        <w:ind w:left="1080"/>
      </w:pPr>
      <w:r>
        <w:t>Gary Walsh made a motion to adjourn, Harry Baker 2</w:t>
      </w:r>
      <w:r w:rsidRPr="007E6056">
        <w:rPr>
          <w:vertAlign w:val="superscript"/>
        </w:rPr>
        <w:t>nd</w:t>
      </w:r>
      <w:r>
        <w:t xml:space="preserve"> it </w:t>
      </w:r>
      <w:r w:rsidR="00BA44BC">
        <w:t>VOTE 8 yes 0 no, Motion Passed.</w:t>
      </w:r>
    </w:p>
    <w:p w14:paraId="35AC61E0" w14:textId="659FF1FA" w:rsidR="00BA44BC" w:rsidRDefault="00BA44BC" w:rsidP="00690C8B">
      <w:pPr>
        <w:pStyle w:val="ListParagraph"/>
        <w:ind w:left="1080"/>
      </w:pPr>
      <w:r>
        <w:t>Meeting adjourned at 8:</w:t>
      </w:r>
      <w:r w:rsidR="00A963B8">
        <w:t>04PM.</w:t>
      </w:r>
    </w:p>
    <w:p w14:paraId="2435BDE7" w14:textId="02B4B150" w:rsidR="00A963B8" w:rsidRDefault="00A963B8" w:rsidP="00690C8B">
      <w:pPr>
        <w:pStyle w:val="ListParagraph"/>
        <w:ind w:left="1080"/>
      </w:pPr>
      <w:r>
        <w:t xml:space="preserve">Next meeting will be </w:t>
      </w:r>
      <w:r w:rsidR="004F18BF">
        <w:t>April 4,2023.</w:t>
      </w:r>
    </w:p>
    <w:p w14:paraId="31F951FE" w14:textId="77777777" w:rsidR="004F18BF" w:rsidRPr="00690C8B" w:rsidRDefault="004F18BF" w:rsidP="00690C8B">
      <w:pPr>
        <w:pStyle w:val="ListParagraph"/>
        <w:ind w:left="1080"/>
      </w:pPr>
    </w:p>
    <w:p w14:paraId="1DBDFC8E" w14:textId="6431C3EB" w:rsidR="00BF78BD" w:rsidRPr="00595C6B" w:rsidRDefault="00BF78BD" w:rsidP="00BF78BD">
      <w:r>
        <w:t xml:space="preserve">        </w:t>
      </w:r>
    </w:p>
    <w:p w14:paraId="745601FB" w14:textId="77777777" w:rsidR="0066456B" w:rsidRPr="00261428" w:rsidRDefault="0066456B" w:rsidP="0066456B">
      <w:pPr>
        <w:pStyle w:val="ListParagraph"/>
        <w:ind w:left="1080"/>
      </w:pPr>
    </w:p>
    <w:p w14:paraId="6571BAE3" w14:textId="399C3C5E" w:rsidR="00496DFB" w:rsidRPr="00496DFB" w:rsidRDefault="007C0641" w:rsidP="00496DFB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R="00496DFB" w:rsidRPr="0049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49F1"/>
    <w:multiLevelType w:val="hybridMultilevel"/>
    <w:tmpl w:val="4300B044"/>
    <w:lvl w:ilvl="0" w:tplc="2084B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3824"/>
    <w:multiLevelType w:val="hybridMultilevel"/>
    <w:tmpl w:val="E13A298E"/>
    <w:lvl w:ilvl="0" w:tplc="71D227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526494"/>
    <w:multiLevelType w:val="hybridMultilevel"/>
    <w:tmpl w:val="358A5178"/>
    <w:lvl w:ilvl="0" w:tplc="55BA5A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B1BEE"/>
    <w:multiLevelType w:val="hybridMultilevel"/>
    <w:tmpl w:val="E6BEB114"/>
    <w:lvl w:ilvl="0" w:tplc="7B3E5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07C21"/>
    <w:multiLevelType w:val="hybridMultilevel"/>
    <w:tmpl w:val="A9A6DBCA"/>
    <w:lvl w:ilvl="0" w:tplc="932EC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59B4"/>
    <w:multiLevelType w:val="hybridMultilevel"/>
    <w:tmpl w:val="BC80ED5E"/>
    <w:lvl w:ilvl="0" w:tplc="60A657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3C77E2"/>
    <w:multiLevelType w:val="hybridMultilevel"/>
    <w:tmpl w:val="DC9AA520"/>
    <w:lvl w:ilvl="0" w:tplc="009CD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531E23"/>
    <w:multiLevelType w:val="hybridMultilevel"/>
    <w:tmpl w:val="CC64B8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18229">
    <w:abstractNumId w:val="7"/>
  </w:num>
  <w:num w:numId="2" w16cid:durableId="485433771">
    <w:abstractNumId w:val="4"/>
  </w:num>
  <w:num w:numId="3" w16cid:durableId="255480860">
    <w:abstractNumId w:val="0"/>
  </w:num>
  <w:num w:numId="4" w16cid:durableId="502595735">
    <w:abstractNumId w:val="3"/>
  </w:num>
  <w:num w:numId="5" w16cid:durableId="1546479557">
    <w:abstractNumId w:val="2"/>
  </w:num>
  <w:num w:numId="6" w16cid:durableId="370496333">
    <w:abstractNumId w:val="6"/>
  </w:num>
  <w:num w:numId="7" w16cid:durableId="1012878569">
    <w:abstractNumId w:val="1"/>
  </w:num>
  <w:num w:numId="8" w16cid:durableId="921449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8C"/>
    <w:rsid w:val="000259E4"/>
    <w:rsid w:val="00035F98"/>
    <w:rsid w:val="00041188"/>
    <w:rsid w:val="00055975"/>
    <w:rsid w:val="000600B4"/>
    <w:rsid w:val="00082FF6"/>
    <w:rsid w:val="0009350C"/>
    <w:rsid w:val="000A0F1F"/>
    <w:rsid w:val="000A46C8"/>
    <w:rsid w:val="000B653C"/>
    <w:rsid w:val="000D3246"/>
    <w:rsid w:val="00111405"/>
    <w:rsid w:val="00130954"/>
    <w:rsid w:val="00134E8F"/>
    <w:rsid w:val="00136A60"/>
    <w:rsid w:val="001435A5"/>
    <w:rsid w:val="0015082A"/>
    <w:rsid w:val="001969A1"/>
    <w:rsid w:val="001A5535"/>
    <w:rsid w:val="001A55B3"/>
    <w:rsid w:val="00224281"/>
    <w:rsid w:val="00240A0A"/>
    <w:rsid w:val="00261428"/>
    <w:rsid w:val="002949CD"/>
    <w:rsid w:val="002B3CC3"/>
    <w:rsid w:val="002E72C3"/>
    <w:rsid w:val="002F7170"/>
    <w:rsid w:val="00300726"/>
    <w:rsid w:val="003105B0"/>
    <w:rsid w:val="0031502D"/>
    <w:rsid w:val="003236EE"/>
    <w:rsid w:val="0033112C"/>
    <w:rsid w:val="00354B9A"/>
    <w:rsid w:val="0037310D"/>
    <w:rsid w:val="00377BA7"/>
    <w:rsid w:val="003C1B27"/>
    <w:rsid w:val="003D5089"/>
    <w:rsid w:val="003F6D53"/>
    <w:rsid w:val="003F6DC5"/>
    <w:rsid w:val="00401FCF"/>
    <w:rsid w:val="004246DF"/>
    <w:rsid w:val="00425B6D"/>
    <w:rsid w:val="00426548"/>
    <w:rsid w:val="00437DD7"/>
    <w:rsid w:val="00484696"/>
    <w:rsid w:val="00496DFB"/>
    <w:rsid w:val="004C78CE"/>
    <w:rsid w:val="004D0A89"/>
    <w:rsid w:val="004D2F75"/>
    <w:rsid w:val="004D7C75"/>
    <w:rsid w:val="004E2F62"/>
    <w:rsid w:val="004E788F"/>
    <w:rsid w:val="004F18BF"/>
    <w:rsid w:val="00500E42"/>
    <w:rsid w:val="005010E0"/>
    <w:rsid w:val="005120C2"/>
    <w:rsid w:val="00521A40"/>
    <w:rsid w:val="005223C1"/>
    <w:rsid w:val="00595C6B"/>
    <w:rsid w:val="005B25F9"/>
    <w:rsid w:val="005F66F3"/>
    <w:rsid w:val="00610EB4"/>
    <w:rsid w:val="00617401"/>
    <w:rsid w:val="00624272"/>
    <w:rsid w:val="0065167E"/>
    <w:rsid w:val="0066456B"/>
    <w:rsid w:val="00690C8B"/>
    <w:rsid w:val="006A0712"/>
    <w:rsid w:val="006A18DA"/>
    <w:rsid w:val="006D592E"/>
    <w:rsid w:val="006E18FE"/>
    <w:rsid w:val="00711351"/>
    <w:rsid w:val="007328B3"/>
    <w:rsid w:val="007373B6"/>
    <w:rsid w:val="007845D3"/>
    <w:rsid w:val="00790ED8"/>
    <w:rsid w:val="007A003E"/>
    <w:rsid w:val="007B0942"/>
    <w:rsid w:val="007C0641"/>
    <w:rsid w:val="007D30D5"/>
    <w:rsid w:val="007E6056"/>
    <w:rsid w:val="007F1C6C"/>
    <w:rsid w:val="008021F4"/>
    <w:rsid w:val="00805D01"/>
    <w:rsid w:val="008105D5"/>
    <w:rsid w:val="00875C47"/>
    <w:rsid w:val="0089374B"/>
    <w:rsid w:val="008C4FAF"/>
    <w:rsid w:val="008D0C83"/>
    <w:rsid w:val="008E0BB4"/>
    <w:rsid w:val="008F62C9"/>
    <w:rsid w:val="00900019"/>
    <w:rsid w:val="00902D1C"/>
    <w:rsid w:val="00910CEA"/>
    <w:rsid w:val="00954E0C"/>
    <w:rsid w:val="00961147"/>
    <w:rsid w:val="009664EE"/>
    <w:rsid w:val="009A6385"/>
    <w:rsid w:val="009B44D2"/>
    <w:rsid w:val="00A24824"/>
    <w:rsid w:val="00A255CE"/>
    <w:rsid w:val="00A53404"/>
    <w:rsid w:val="00A9117F"/>
    <w:rsid w:val="00A963B8"/>
    <w:rsid w:val="00AD388F"/>
    <w:rsid w:val="00AE3F84"/>
    <w:rsid w:val="00AF2C3F"/>
    <w:rsid w:val="00AF5E3C"/>
    <w:rsid w:val="00B469EA"/>
    <w:rsid w:val="00BA44BC"/>
    <w:rsid w:val="00BB4F35"/>
    <w:rsid w:val="00BD1316"/>
    <w:rsid w:val="00BD2FF5"/>
    <w:rsid w:val="00BE010D"/>
    <w:rsid w:val="00BF78BD"/>
    <w:rsid w:val="00C1159C"/>
    <w:rsid w:val="00C11DCE"/>
    <w:rsid w:val="00C2442F"/>
    <w:rsid w:val="00C25F29"/>
    <w:rsid w:val="00C600C4"/>
    <w:rsid w:val="00C6738C"/>
    <w:rsid w:val="00C67BD2"/>
    <w:rsid w:val="00C70CAE"/>
    <w:rsid w:val="00C806B3"/>
    <w:rsid w:val="00CB4E25"/>
    <w:rsid w:val="00CC5704"/>
    <w:rsid w:val="00CE366D"/>
    <w:rsid w:val="00D11E17"/>
    <w:rsid w:val="00D13A39"/>
    <w:rsid w:val="00D1502B"/>
    <w:rsid w:val="00D36C6E"/>
    <w:rsid w:val="00DA52B9"/>
    <w:rsid w:val="00DC0FCB"/>
    <w:rsid w:val="00DC5790"/>
    <w:rsid w:val="00E0260D"/>
    <w:rsid w:val="00E042E9"/>
    <w:rsid w:val="00E25C2F"/>
    <w:rsid w:val="00E33153"/>
    <w:rsid w:val="00E437A4"/>
    <w:rsid w:val="00E62EE7"/>
    <w:rsid w:val="00E67151"/>
    <w:rsid w:val="00E70815"/>
    <w:rsid w:val="00E7466F"/>
    <w:rsid w:val="00EB425E"/>
    <w:rsid w:val="00EC7274"/>
    <w:rsid w:val="00EE3334"/>
    <w:rsid w:val="00EF11D7"/>
    <w:rsid w:val="00F029D1"/>
    <w:rsid w:val="00F17330"/>
    <w:rsid w:val="00F40050"/>
    <w:rsid w:val="00F62764"/>
    <w:rsid w:val="00F64BF1"/>
    <w:rsid w:val="00F754A6"/>
    <w:rsid w:val="00F86ABB"/>
    <w:rsid w:val="00FD431B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7A8F"/>
  <w15:chartTrackingRefBased/>
  <w15:docId w15:val="{FDFF9AF2-ED9A-412C-9B49-53F51413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2023-03-19T21:06:00Z</dcterms:created>
  <dcterms:modified xsi:type="dcterms:W3CDTF">2023-03-19T21:06:00Z</dcterms:modified>
</cp:coreProperties>
</file>